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48517" w14:textId="77777777" w:rsidR="009E3148" w:rsidRPr="00BF2D01" w:rsidRDefault="005114CD" w:rsidP="0051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D01">
        <w:rPr>
          <w:rFonts w:ascii="Times New Roman" w:hAnsi="Times New Roman" w:cs="Times New Roman"/>
          <w:b/>
          <w:sz w:val="24"/>
          <w:szCs w:val="24"/>
        </w:rPr>
        <w:t>DEMANDE DE RECRUTEMENT</w:t>
      </w:r>
    </w:p>
    <w:p w14:paraId="2352A5BD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Laboratoire :</w:t>
      </w:r>
    </w:p>
    <w:p w14:paraId="34AD0A18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Directeur du laboratoire</w:t>
      </w:r>
      <w:r w:rsidR="00C1180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D690AAA" w14:textId="77777777" w:rsidR="005114CD" w:rsidRDefault="005114CD">
      <w:pPr>
        <w:rPr>
          <w:rFonts w:ascii="Times New Roman" w:hAnsi="Times New Roman" w:cs="Times New Roman"/>
          <w:b/>
          <w:sz w:val="24"/>
          <w:szCs w:val="24"/>
        </w:rPr>
      </w:pPr>
    </w:p>
    <w:p w14:paraId="71CB14B0" w14:textId="77777777" w:rsidR="005114CD" w:rsidRPr="00BF2D01" w:rsidRDefault="005114CD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BF2D0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Personne à recruter</w:t>
      </w:r>
    </w:p>
    <w:p w14:paraId="16E5AABD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NOM :</w:t>
      </w:r>
    </w:p>
    <w:p w14:paraId="03D3BF73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Prénom</w:t>
      </w:r>
      <w:r w:rsidR="00BF2D01">
        <w:rPr>
          <w:rFonts w:ascii="Times New Roman" w:hAnsi="Times New Roman" w:cs="Times New Roman"/>
          <w:sz w:val="24"/>
          <w:szCs w:val="24"/>
        </w:rPr>
        <w:t> :</w:t>
      </w:r>
    </w:p>
    <w:p w14:paraId="6D644763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 xml:space="preserve">Date et lieu de naissance : </w:t>
      </w:r>
    </w:p>
    <w:p w14:paraId="3B138C0A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Adresse :</w:t>
      </w:r>
    </w:p>
    <w:p w14:paraId="77F024D6" w14:textId="77777777" w:rsid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Numéro d’immatriculation SS :</w:t>
      </w:r>
    </w:p>
    <w:p w14:paraId="52C21157" w14:textId="77777777" w:rsidR="00A14D19" w:rsidRDefault="00A14D19" w:rsidP="00A14D19">
      <w:pPr>
        <w:rPr>
          <w:rFonts w:ascii="Times New Roman" w:hAnsi="Times New Roman" w:cs="Times New Roman"/>
          <w:sz w:val="24"/>
          <w:szCs w:val="24"/>
        </w:rPr>
      </w:pPr>
      <w:r w:rsidRPr="00A14D19">
        <w:rPr>
          <w:rFonts w:ascii="Times New Roman" w:hAnsi="Times New Roman" w:cs="Times New Roman"/>
          <w:b/>
          <w:sz w:val="24"/>
          <w:szCs w:val="24"/>
          <w:u w:val="single"/>
        </w:rPr>
        <w:t>Antériorité des services publics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A200A26" w14:textId="77777777" w:rsidR="00A14D19" w:rsidRDefault="00A14D19" w:rsidP="00A14D19">
      <w:r w:rsidRPr="00A14D19">
        <w:rPr>
          <w:rFonts w:ascii="Times New Roman" w:hAnsi="Times New Roman" w:cs="Times New Roman"/>
          <w:sz w:val="24"/>
          <w:szCs w:val="24"/>
        </w:rPr>
        <w:t>S’agit-il d’un premier recrutement dans la fonction publique ?</w:t>
      </w:r>
      <w:r>
        <w:t xml:space="preserve">  OUI  </w:t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9"/>
      <w:r>
        <w:instrText xml:space="preserve"> FORMCHECKBOX </w:instrText>
      </w:r>
      <w:r w:rsidR="001C334F">
        <w:fldChar w:fldCharType="separate"/>
      </w:r>
      <w:r>
        <w:fldChar w:fldCharType="end"/>
      </w:r>
      <w:bookmarkEnd w:id="0"/>
      <w:r>
        <w:t xml:space="preserve">       NON   </w:t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0"/>
      <w:r>
        <w:instrText xml:space="preserve"> FORMCHECKBOX </w:instrText>
      </w:r>
      <w:r w:rsidR="001C334F">
        <w:fldChar w:fldCharType="separate"/>
      </w:r>
      <w:r>
        <w:fldChar w:fldCharType="end"/>
      </w:r>
      <w:bookmarkEnd w:id="1"/>
    </w:p>
    <w:p w14:paraId="3A3241F3" w14:textId="77777777" w:rsidR="00A14D19" w:rsidRPr="00A14D19" w:rsidRDefault="00A14D19" w:rsidP="00A14D19">
      <w:pPr>
        <w:rPr>
          <w:rFonts w:ascii="Times New Roman" w:hAnsi="Times New Roman" w:cs="Times New Roman"/>
          <w:sz w:val="24"/>
          <w:szCs w:val="24"/>
        </w:rPr>
      </w:pPr>
      <w:r w:rsidRPr="00A14D19">
        <w:rPr>
          <w:rFonts w:ascii="Times New Roman" w:hAnsi="Times New Roman" w:cs="Times New Roman"/>
          <w:sz w:val="24"/>
          <w:szCs w:val="24"/>
        </w:rPr>
        <w:t>Si non, merci d’indiquer :</w:t>
      </w:r>
    </w:p>
    <w:p w14:paraId="3518E1B7" w14:textId="77777777" w:rsidR="00A14D19" w:rsidRPr="00A14D19" w:rsidRDefault="00A14D19" w:rsidP="00A14D19">
      <w:pPr>
        <w:pStyle w:val="Paragraphedeliste"/>
        <w:numPr>
          <w:ilvl w:val="0"/>
          <w:numId w:val="1"/>
        </w:numPr>
      </w:pPr>
      <w:r w:rsidRPr="00A14D19">
        <w:t>Employeur : ……………………………….Contrat du …………</w:t>
      </w:r>
      <w:r>
        <w:t>..</w:t>
      </w:r>
      <w:r w:rsidRPr="00A14D19">
        <w:t>….au ……</w:t>
      </w:r>
      <w:r>
        <w:t>..……..</w:t>
      </w:r>
      <w:r w:rsidRPr="00A14D19">
        <w:t>…</w:t>
      </w:r>
      <w:r>
        <w:t>……</w:t>
      </w:r>
    </w:p>
    <w:p w14:paraId="16980C8A" w14:textId="77777777" w:rsidR="00A14D19" w:rsidRPr="00A14D19" w:rsidRDefault="00A14D19" w:rsidP="00A14D19">
      <w:pPr>
        <w:pStyle w:val="Paragraphedeliste"/>
        <w:numPr>
          <w:ilvl w:val="0"/>
          <w:numId w:val="1"/>
        </w:numPr>
      </w:pPr>
      <w:r w:rsidRPr="00A14D19">
        <w:t>Employeur : ……………………………….Contrat du …………</w:t>
      </w:r>
      <w:r>
        <w:t>..</w:t>
      </w:r>
      <w:r w:rsidRPr="00A14D19">
        <w:t>….au …</w:t>
      </w:r>
      <w:r>
        <w:t>..</w:t>
      </w:r>
      <w:r w:rsidRPr="00A14D19">
        <w:t>…</w:t>
      </w:r>
      <w:r>
        <w:t>….</w:t>
      </w:r>
      <w:r w:rsidRPr="00A14D19">
        <w:t>…</w:t>
      </w:r>
      <w:r>
        <w:t>……….</w:t>
      </w:r>
    </w:p>
    <w:p w14:paraId="6225C28D" w14:textId="77777777" w:rsidR="00A14D19" w:rsidRPr="00A14D19" w:rsidRDefault="00A14D19" w:rsidP="00A14D19">
      <w:pPr>
        <w:pStyle w:val="Paragraphedeliste"/>
        <w:numPr>
          <w:ilvl w:val="0"/>
          <w:numId w:val="1"/>
        </w:numPr>
      </w:pPr>
      <w:r w:rsidRPr="00A14D19">
        <w:t>Employeur : ……………………………….Contrat du ………</w:t>
      </w:r>
      <w:r>
        <w:t>..</w:t>
      </w:r>
      <w:r w:rsidRPr="00A14D19">
        <w:t>…….au ……</w:t>
      </w:r>
      <w:r>
        <w:t>.</w:t>
      </w:r>
      <w:r w:rsidRPr="00A14D19">
        <w:t>…</w:t>
      </w:r>
      <w:r>
        <w:t>…..………</w:t>
      </w:r>
      <w:r w:rsidRPr="00A14D19">
        <w:t>.</w:t>
      </w:r>
    </w:p>
    <w:p w14:paraId="5DA592CF" w14:textId="77777777" w:rsidR="00A14D19" w:rsidRDefault="00A14D19" w:rsidP="00A14D19">
      <w:pPr>
        <w:pStyle w:val="Paragraphedeliste"/>
        <w:numPr>
          <w:ilvl w:val="0"/>
          <w:numId w:val="1"/>
        </w:numPr>
      </w:pPr>
      <w:r w:rsidRPr="00A14D19">
        <w:t>Employeur : ……………………………….Contrat du ………</w:t>
      </w:r>
      <w:r>
        <w:t>..</w:t>
      </w:r>
      <w:r w:rsidRPr="00A14D19">
        <w:t>…….au ………</w:t>
      </w:r>
      <w:r>
        <w:t>…...……….</w:t>
      </w:r>
    </w:p>
    <w:p w14:paraId="33FDE525" w14:textId="77777777" w:rsidR="00A14D19" w:rsidRDefault="00A14D19">
      <w:pPr>
        <w:rPr>
          <w:rFonts w:ascii="Times New Roman" w:hAnsi="Times New Roman" w:cs="Times New Roman"/>
          <w:sz w:val="24"/>
          <w:szCs w:val="24"/>
        </w:rPr>
      </w:pPr>
    </w:p>
    <w:p w14:paraId="2E4C7D08" w14:textId="77777777" w:rsidR="00A14D19" w:rsidRPr="005114CD" w:rsidRDefault="00A14D19" w:rsidP="00A14D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4D19">
        <w:rPr>
          <w:rFonts w:ascii="Times New Roman" w:hAnsi="Times New Roman" w:cs="Times New Roman"/>
          <w:b/>
          <w:sz w:val="24"/>
          <w:szCs w:val="24"/>
        </w:rPr>
        <w:t>Total Ancienneté services publics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7656569" w14:textId="77777777" w:rsidR="005114CD" w:rsidRDefault="005114CD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BF2D0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Contrat </w:t>
      </w:r>
    </w:p>
    <w:p w14:paraId="17F04E41" w14:textId="77777777" w:rsidR="00713249" w:rsidRDefault="00713249" w:rsidP="00713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Motif du recrutement :</w:t>
      </w:r>
    </w:p>
    <w:p w14:paraId="78F6D6AC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Durée du contrat :</w:t>
      </w:r>
    </w:p>
    <w:p w14:paraId="30967421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Date de début du contrat :</w:t>
      </w:r>
    </w:p>
    <w:p w14:paraId="16F1E258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Date de fin du contrat :</w:t>
      </w:r>
    </w:p>
    <w:p w14:paraId="588500F7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Quotité :</w:t>
      </w:r>
    </w:p>
    <w:p w14:paraId="0182EA03" w14:textId="77777777" w:rsidR="005114CD" w:rsidRPr="005114CD" w:rsidRDefault="005114CD" w:rsidP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Catégorie :</w:t>
      </w:r>
    </w:p>
    <w:p w14:paraId="1658263F" w14:textId="77777777" w:rsidR="005114CD" w:rsidRPr="005114CD" w:rsidRDefault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Fonctions exercées :</w:t>
      </w:r>
    </w:p>
    <w:p w14:paraId="4EBFF85B" w14:textId="77777777" w:rsidR="005114CD" w:rsidRDefault="005114CD" w:rsidP="005114CD">
      <w:pPr>
        <w:rPr>
          <w:rFonts w:ascii="Times New Roman" w:hAnsi="Times New Roman" w:cs="Times New Roman"/>
          <w:sz w:val="24"/>
          <w:szCs w:val="24"/>
        </w:rPr>
      </w:pPr>
      <w:r w:rsidRPr="005114CD">
        <w:rPr>
          <w:rFonts w:ascii="Times New Roman" w:hAnsi="Times New Roman" w:cs="Times New Roman"/>
          <w:sz w:val="24"/>
          <w:szCs w:val="24"/>
        </w:rPr>
        <w:t>Rémunération brute mensuelle :</w:t>
      </w:r>
    </w:p>
    <w:p w14:paraId="35A7AC9D" w14:textId="77777777" w:rsidR="005114CD" w:rsidRPr="00A14D19" w:rsidRDefault="005114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D1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Support de financement</w:t>
      </w:r>
      <w:r w:rsidR="00C1180B" w:rsidRPr="00A14D1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 : </w:t>
      </w:r>
    </w:p>
    <w:p w14:paraId="7C95D441" w14:textId="77777777" w:rsidR="00713249" w:rsidRDefault="00713249" w:rsidP="00A14D19">
      <w:pPr>
        <w:rPr>
          <w:rFonts w:ascii="Times New Roman" w:hAnsi="Times New Roman" w:cs="Times New Roman"/>
          <w:sz w:val="24"/>
          <w:szCs w:val="24"/>
        </w:rPr>
      </w:pPr>
    </w:p>
    <w:p w14:paraId="1AFCBDEC" w14:textId="77777777" w:rsidR="00A14D19" w:rsidRDefault="00C1180B" w:rsidP="00A1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à </w:t>
      </w:r>
    </w:p>
    <w:p w14:paraId="6D0EC765" w14:textId="77777777" w:rsidR="005114CD" w:rsidRPr="005114CD" w:rsidRDefault="00C1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Cachet et signature du Directeur du laboratoire</w:t>
      </w:r>
    </w:p>
    <w:sectPr w:rsidR="005114CD" w:rsidRPr="005114CD" w:rsidSect="00A14D19">
      <w:headerReference w:type="default" r:id="rId7"/>
      <w:footerReference w:type="default" r:id="rId8"/>
      <w:pgSz w:w="11906" w:h="16838"/>
      <w:pgMar w:top="158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85CC6" w14:textId="77777777" w:rsidR="001C334F" w:rsidRDefault="001C334F" w:rsidP="00BF2D01">
      <w:pPr>
        <w:spacing w:after="0" w:line="240" w:lineRule="auto"/>
      </w:pPr>
      <w:r>
        <w:separator/>
      </w:r>
    </w:p>
  </w:endnote>
  <w:endnote w:type="continuationSeparator" w:id="0">
    <w:p w14:paraId="233DB7B2" w14:textId="77777777" w:rsidR="001C334F" w:rsidRDefault="001C334F" w:rsidP="00BF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08A6" w14:textId="77777777" w:rsidR="00BF2D01" w:rsidRPr="00BF2D01" w:rsidRDefault="00BF2D01" w:rsidP="00BF2D01">
    <w:pPr>
      <w:pStyle w:val="Pieddepage"/>
      <w:rPr>
        <w:rFonts w:ascii="Arial" w:hAnsi="Arial" w:cs="Arial"/>
        <w:sz w:val="18"/>
        <w:szCs w:val="18"/>
      </w:rPr>
    </w:pPr>
    <w:r w:rsidRPr="00BF2D01">
      <w:rPr>
        <w:rFonts w:ascii="Arial" w:hAnsi="Arial" w:cs="Arial"/>
        <w:b/>
        <w:sz w:val="18"/>
        <w:szCs w:val="18"/>
      </w:rPr>
      <w:t>Ecole Centrale de Marseille</w:t>
    </w:r>
    <w:r w:rsidRPr="00BF2D01">
      <w:rPr>
        <w:rFonts w:ascii="Arial" w:hAnsi="Arial" w:cs="Arial"/>
        <w:sz w:val="18"/>
        <w:szCs w:val="18"/>
      </w:rPr>
      <w:t xml:space="preserve"> </w:t>
    </w:r>
    <w:r w:rsidRPr="00BF2D01">
      <w:rPr>
        <w:rFonts w:ascii="Arial" w:hAnsi="Arial" w:cs="Arial"/>
        <w:sz w:val="18"/>
        <w:szCs w:val="18"/>
      </w:rPr>
      <w:br/>
      <w:t>Pôle de l’Etoile - Technopole de Château-Gombert - 38 rue Frédéric Joliot Curie - 13451 Marseille Cedex 13</w:t>
    </w:r>
  </w:p>
  <w:p w14:paraId="40C9AE6F" w14:textId="77777777" w:rsidR="00BF2D01" w:rsidRDefault="00BF2D01">
    <w:pPr>
      <w:pStyle w:val="Pieddepage"/>
    </w:pPr>
    <w:r w:rsidRPr="00BF2D01">
      <w:rPr>
        <w:rFonts w:ascii="Arial" w:hAnsi="Arial" w:cs="Arial"/>
        <w:sz w:val="18"/>
        <w:szCs w:val="18"/>
      </w:rPr>
      <w:t>Tél : +33 (0)4 05 45 45 – Fax : +33 (0)4 91 05 43 45 – www.centrale-marseille.fr – info@centrale-marseille.fr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2885B" w14:textId="77777777" w:rsidR="001C334F" w:rsidRDefault="001C334F" w:rsidP="00BF2D01">
      <w:pPr>
        <w:spacing w:after="0" w:line="240" w:lineRule="auto"/>
      </w:pPr>
      <w:r>
        <w:separator/>
      </w:r>
    </w:p>
  </w:footnote>
  <w:footnote w:type="continuationSeparator" w:id="0">
    <w:p w14:paraId="60D08C19" w14:textId="77777777" w:rsidR="001C334F" w:rsidRDefault="001C334F" w:rsidP="00BF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E4EEC" w14:textId="77777777" w:rsidR="00BF2D01" w:rsidRDefault="00BF2D01" w:rsidP="00A14D19">
    <w:pPr>
      <w:pStyle w:val="En-tte"/>
      <w:tabs>
        <w:tab w:val="clear" w:pos="4536"/>
        <w:tab w:val="clear" w:pos="9072"/>
        <w:tab w:val="left" w:pos="1710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C731978" wp14:editId="36A4DAA0">
          <wp:simplePos x="0" y="0"/>
          <wp:positionH relativeFrom="margin">
            <wp:align>left</wp:align>
          </wp:positionH>
          <wp:positionV relativeFrom="paragraph">
            <wp:posOffset>-134620</wp:posOffset>
          </wp:positionV>
          <wp:extent cx="2019300" cy="351155"/>
          <wp:effectExtent l="0" t="0" r="0" b="0"/>
          <wp:wrapTight wrapText="bothSides">
            <wp:wrapPolygon edited="0">
              <wp:start x="0" y="0"/>
              <wp:lineTo x="0" y="19920"/>
              <wp:lineTo x="21396" y="19920"/>
              <wp:lineTo x="21396" y="0"/>
              <wp:lineTo x="0" y="0"/>
            </wp:wrapPolygon>
          </wp:wrapTight>
          <wp:docPr id="1" name="Image 1" descr="Logo ECM 2012 bleu ss bord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CM 2012 bleu ss bord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4AAA"/>
    <w:multiLevelType w:val="hybridMultilevel"/>
    <w:tmpl w:val="10087BC8"/>
    <w:lvl w:ilvl="0" w:tplc="19CC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CD"/>
    <w:rsid w:val="001C334F"/>
    <w:rsid w:val="005114CD"/>
    <w:rsid w:val="00713249"/>
    <w:rsid w:val="00933E30"/>
    <w:rsid w:val="009E3148"/>
    <w:rsid w:val="00A14D19"/>
    <w:rsid w:val="00BF2D01"/>
    <w:rsid w:val="00C1180B"/>
    <w:rsid w:val="00C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4A19"/>
  <w15:chartTrackingRefBased/>
  <w15:docId w15:val="{747BD320-B976-4CAA-AECF-F4288CF5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D01"/>
  </w:style>
  <w:style w:type="paragraph" w:styleId="Pieddepage">
    <w:name w:val="footer"/>
    <w:basedOn w:val="Normal"/>
    <w:link w:val="PieddepageCar"/>
    <w:uiPriority w:val="99"/>
    <w:unhideWhenUsed/>
    <w:rsid w:val="00BF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D01"/>
  </w:style>
  <w:style w:type="paragraph" w:styleId="Paragraphedeliste">
    <w:name w:val="List Paragraph"/>
    <w:basedOn w:val="Normal"/>
    <w:uiPriority w:val="34"/>
    <w:qFormat/>
    <w:rsid w:val="00A14D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Marseille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Ceccherini</dc:creator>
  <cp:keywords/>
  <dc:description/>
  <cp:lastModifiedBy>Julien MOTHIE</cp:lastModifiedBy>
  <cp:revision>2</cp:revision>
  <dcterms:created xsi:type="dcterms:W3CDTF">2020-08-25T12:19:00Z</dcterms:created>
  <dcterms:modified xsi:type="dcterms:W3CDTF">2020-08-25T12:19:00Z</dcterms:modified>
</cp:coreProperties>
</file>